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3B5300">
        <w:rPr>
          <w:rFonts w:ascii="Verdana" w:hAnsi="Verdana" w:cs="Arial"/>
          <w:b/>
          <w:sz w:val="18"/>
          <w:szCs w:val="18"/>
        </w:rPr>
        <w:t>Anexo</w:t>
      </w:r>
      <w:r w:rsidR="0017005C">
        <w:rPr>
          <w:rFonts w:ascii="Verdana" w:hAnsi="Verdana" w:cs="Arial"/>
          <w:b/>
          <w:sz w:val="18"/>
          <w:szCs w:val="18"/>
        </w:rPr>
        <w:t xml:space="preserve"> N° 7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AC527F" w:rsidRPr="003B5300">
        <w:rPr>
          <w:rFonts w:ascii="Verdana" w:hAnsi="Verdana" w:cs="Arial"/>
          <w:b/>
          <w:sz w:val="18"/>
          <w:szCs w:val="18"/>
        </w:rPr>
        <w:t xml:space="preserve"> trabajadores</w:t>
      </w:r>
      <w:r w:rsidR="00B67888">
        <w:rPr>
          <w:rFonts w:ascii="Verdana" w:hAnsi="Verdana" w:cs="Arial"/>
          <w:b/>
          <w:sz w:val="18"/>
          <w:szCs w:val="18"/>
        </w:rPr>
        <w:t>. 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  <w:r w:rsidR="00391AC3" w:rsidRPr="003B5300">
        <w:rPr>
          <w:rFonts w:ascii="Verdana" w:hAnsi="Verdana" w:cs="Arial"/>
          <w:sz w:val="18"/>
          <w:szCs w:val="18"/>
        </w:rPr>
        <w:t xml:space="preserve"> 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B5300">
        <w:rPr>
          <w:rFonts w:ascii="Verdana" w:hAnsi="Verdana" w:cs="Arial"/>
          <w:sz w:val="18"/>
          <w:szCs w:val="18"/>
        </w:rPr>
        <w:t xml:space="preserve"> 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74" w:rsidRDefault="00E77474" w:rsidP="00A17F05">
      <w:r>
        <w:separator/>
      </w:r>
    </w:p>
  </w:endnote>
  <w:endnote w:type="continuationSeparator" w:id="0">
    <w:p w:rsidR="00E77474" w:rsidRDefault="00E77474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74" w:rsidRDefault="00E77474" w:rsidP="00A17F05">
      <w:r>
        <w:separator/>
      </w:r>
    </w:p>
  </w:footnote>
  <w:footnote w:type="continuationSeparator" w:id="0">
    <w:p w:rsidR="00E77474" w:rsidRDefault="00E77474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5E14AB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5379EF0" wp14:editId="71D9663B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939800" cy="933450"/>
          <wp:effectExtent l="0" t="0" r="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88"/>
                  <a:stretch/>
                </pic:blipFill>
                <pic:spPr bwMode="auto">
                  <a:xfrm>
                    <a:off x="0" y="0"/>
                    <a:ext cx="9398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7F05" w:rsidRDefault="00A17F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7005C"/>
    <w:rsid w:val="0018584D"/>
    <w:rsid w:val="001C19AE"/>
    <w:rsid w:val="00254918"/>
    <w:rsid w:val="00391AC3"/>
    <w:rsid w:val="003B5300"/>
    <w:rsid w:val="00401CEC"/>
    <w:rsid w:val="004D5AC7"/>
    <w:rsid w:val="00551957"/>
    <w:rsid w:val="005C42F0"/>
    <w:rsid w:val="005E14AB"/>
    <w:rsid w:val="005F6708"/>
    <w:rsid w:val="006019B2"/>
    <w:rsid w:val="006331AA"/>
    <w:rsid w:val="0070273B"/>
    <w:rsid w:val="007040EF"/>
    <w:rsid w:val="007144E8"/>
    <w:rsid w:val="007228AD"/>
    <w:rsid w:val="00726265"/>
    <w:rsid w:val="007C4995"/>
    <w:rsid w:val="00831CD7"/>
    <w:rsid w:val="00876F29"/>
    <w:rsid w:val="008B71BF"/>
    <w:rsid w:val="008D7657"/>
    <w:rsid w:val="00901214"/>
    <w:rsid w:val="009012C3"/>
    <w:rsid w:val="00992546"/>
    <w:rsid w:val="00A17F05"/>
    <w:rsid w:val="00A21F14"/>
    <w:rsid w:val="00AA7717"/>
    <w:rsid w:val="00AC527F"/>
    <w:rsid w:val="00AE16A0"/>
    <w:rsid w:val="00B132DF"/>
    <w:rsid w:val="00B6246B"/>
    <w:rsid w:val="00B67888"/>
    <w:rsid w:val="00CA42CA"/>
    <w:rsid w:val="00DB0B70"/>
    <w:rsid w:val="00DB2FC9"/>
    <w:rsid w:val="00E77474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Cardenas Golsio, Claudia</cp:lastModifiedBy>
  <cp:revision>2</cp:revision>
  <cp:lastPrinted>2019-04-15T20:02:00Z</cp:lastPrinted>
  <dcterms:created xsi:type="dcterms:W3CDTF">2020-02-05T21:11:00Z</dcterms:created>
  <dcterms:modified xsi:type="dcterms:W3CDTF">2020-02-05T21:11:00Z</dcterms:modified>
</cp:coreProperties>
</file>